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3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7"/>
        <w:gridCol w:w="4253"/>
        <w:gridCol w:w="1418"/>
        <w:gridCol w:w="424"/>
        <w:gridCol w:w="994"/>
        <w:gridCol w:w="707"/>
        <w:gridCol w:w="569"/>
        <w:gridCol w:w="991"/>
        <w:gridCol w:w="426"/>
        <w:gridCol w:w="941"/>
        <w:gridCol w:w="477"/>
        <w:gridCol w:w="1418"/>
        <w:gridCol w:w="173"/>
        <w:gridCol w:w="961"/>
        <w:gridCol w:w="314"/>
        <w:gridCol w:w="961"/>
        <w:gridCol w:w="406"/>
        <w:gridCol w:w="237"/>
      </w:tblGrid>
      <w:tr w:rsidR="000E3972" w:rsidRPr="00994C51" w:rsidTr="00137FBA">
        <w:trPr>
          <w:gridAfter w:val="2"/>
          <w:wAfter w:w="643" w:type="dxa"/>
          <w:trHeight w:val="34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E3972" w:rsidRPr="00994C51" w:rsidRDefault="000E3972" w:rsidP="00994C51">
            <w:pPr>
              <w:spacing w:after="0" w:line="240" w:lineRule="auto"/>
              <w:ind w:left="0" w:firstLineChars="1500" w:firstLine="3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E3972" w:rsidRPr="00994C51" w:rsidRDefault="000E3972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3972" w:rsidRPr="00994C51" w:rsidRDefault="000E3972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3972" w:rsidRPr="00994C51" w:rsidRDefault="000E3972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E3972" w:rsidRPr="00994C51" w:rsidRDefault="000E3972" w:rsidP="00665197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665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0E3972" w:rsidRPr="00994C51" w:rsidTr="00137FBA">
        <w:trPr>
          <w:gridAfter w:val="2"/>
          <w:wAfter w:w="643" w:type="dxa"/>
          <w:trHeight w:val="76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E3972" w:rsidRPr="00994C51" w:rsidRDefault="000E3972" w:rsidP="00994C51">
            <w:pPr>
              <w:spacing w:after="0" w:line="240" w:lineRule="auto"/>
              <w:ind w:left="0" w:firstLineChars="1500" w:firstLine="3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E3972" w:rsidRPr="00994C51" w:rsidRDefault="000E3972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3972" w:rsidRPr="00994C51" w:rsidRDefault="000E3972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3972" w:rsidRPr="00994C51" w:rsidRDefault="000E3972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E3972" w:rsidRPr="00994C51" w:rsidRDefault="000E3972" w:rsidP="00665197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Совета муниципального района «Шилкинский район» от </w:t>
            </w:r>
            <w:r w:rsidR="0013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</w:t>
            </w:r>
            <w:proofErr w:type="gramStart"/>
            <w:r w:rsidR="0013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_»_</w:t>
            </w:r>
            <w:proofErr w:type="gramEnd"/>
            <w:r w:rsidR="0013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="00755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43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</w:t>
            </w:r>
            <w:r w:rsidR="00137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</w:p>
        </w:tc>
      </w:tr>
      <w:tr w:rsidR="000E3972" w:rsidRPr="00994C51" w:rsidTr="00137FBA">
        <w:trPr>
          <w:gridAfter w:val="2"/>
          <w:wAfter w:w="643" w:type="dxa"/>
          <w:trHeight w:val="6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E3972" w:rsidRPr="00994C51" w:rsidRDefault="000E3972" w:rsidP="00994C51">
            <w:pPr>
              <w:spacing w:after="0" w:line="240" w:lineRule="auto"/>
              <w:ind w:left="0" w:firstLineChars="1500" w:firstLine="3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E3972" w:rsidRPr="00994C51" w:rsidRDefault="000E3972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3972" w:rsidRPr="00994C51" w:rsidRDefault="000E3972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3972" w:rsidRPr="00994C51" w:rsidRDefault="000E3972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E3972" w:rsidRPr="00994C51" w:rsidRDefault="000E3972" w:rsidP="00665197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муниципального района «Шилкинский район на 202</w:t>
            </w:r>
            <w:r w:rsidR="00043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плановый период 202</w:t>
            </w:r>
            <w:r w:rsidR="00043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043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E3972" w:rsidRPr="00994C51" w:rsidTr="00137FBA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E3972" w:rsidRPr="00994C51" w:rsidRDefault="000E3972" w:rsidP="00994C51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E3972" w:rsidRPr="00994C51" w:rsidRDefault="000E3972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3972" w:rsidRPr="00994C51" w:rsidRDefault="000E3972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E3972" w:rsidRPr="00994C51" w:rsidRDefault="000E3972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E3972" w:rsidRPr="00994C51" w:rsidRDefault="000E3972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3972" w:rsidRPr="00994C51" w:rsidRDefault="000E3972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3972" w:rsidRPr="00994C51" w:rsidRDefault="000E3972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3972" w:rsidRPr="00994C51" w:rsidRDefault="000E3972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E3972" w:rsidRPr="00994C51" w:rsidRDefault="000E3972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E3972" w:rsidRPr="00994C51" w:rsidRDefault="000E3972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13C3" w:rsidRPr="00994C51" w:rsidTr="001C32B1">
        <w:trPr>
          <w:gridAfter w:val="2"/>
          <w:wAfter w:w="643" w:type="dxa"/>
          <w:trHeight w:val="600"/>
        </w:trPr>
        <w:tc>
          <w:tcPr>
            <w:tcW w:w="1573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AA13C3" w:rsidRPr="00994C51" w:rsidRDefault="00AA13C3" w:rsidP="00665197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иных межбюджетных трансфертов бюджетам поселений на осуществление переданных полномочий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</w:t>
            </w:r>
            <w:r w:rsidR="000437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-202</w:t>
            </w:r>
            <w:r w:rsidR="000437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 </w:t>
            </w:r>
          </w:p>
        </w:tc>
      </w:tr>
      <w:tr w:rsidR="000E3972" w:rsidRPr="00994C51" w:rsidTr="00137FBA">
        <w:trPr>
          <w:gridAfter w:val="2"/>
          <w:wAfter w:w="643" w:type="dxa"/>
          <w:trHeight w:val="330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E3972" w:rsidRPr="00994C51" w:rsidRDefault="000E3972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E3972" w:rsidRPr="00994C51" w:rsidRDefault="000E3972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E3972" w:rsidRPr="00994C51" w:rsidRDefault="000E3972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3972" w:rsidRPr="00994C51" w:rsidRDefault="000E3972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E3972" w:rsidRPr="00994C51" w:rsidRDefault="000E3972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3972" w:rsidRPr="00994C51" w:rsidRDefault="000E3972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E3972" w:rsidRPr="00994C51" w:rsidRDefault="000E3972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3972" w:rsidRPr="00994C51" w:rsidRDefault="000E3972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E3972" w:rsidRPr="00994C51" w:rsidRDefault="000E3972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3972" w:rsidRPr="00994C51" w:rsidRDefault="000E3972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972" w:rsidRPr="00994C51" w:rsidTr="00137FBA">
        <w:trPr>
          <w:gridAfter w:val="2"/>
          <w:wAfter w:w="643" w:type="dxa"/>
          <w:trHeight w:val="1135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72" w:rsidRPr="00994C51" w:rsidRDefault="000E3972" w:rsidP="00994C51">
            <w:pPr>
              <w:spacing w:after="0" w:line="240" w:lineRule="auto"/>
              <w:ind w:left="897" w:hanging="8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72" w:rsidRPr="00994C51" w:rsidRDefault="000E3972" w:rsidP="00994C5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поселений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72" w:rsidRPr="00994C51" w:rsidRDefault="000E3972" w:rsidP="000E397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  <w:p w:rsidR="000E3972" w:rsidRPr="00994C51" w:rsidRDefault="000E3972" w:rsidP="000E3972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72" w:rsidRPr="00994C51" w:rsidRDefault="000E3972" w:rsidP="00994C5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земельного контроля за пользованием земель поселения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72" w:rsidRPr="00994C51" w:rsidRDefault="000E3972" w:rsidP="00994C5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полномочия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72" w:rsidRPr="00994C51" w:rsidRDefault="000E3972" w:rsidP="00994C5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Полномочия по культуре</w:t>
            </w:r>
          </w:p>
        </w:tc>
      </w:tr>
      <w:tr w:rsidR="00665197" w:rsidRPr="00994C51" w:rsidTr="0004376A">
        <w:trPr>
          <w:gridAfter w:val="2"/>
          <w:wAfter w:w="643" w:type="dxa"/>
          <w:trHeight w:val="382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197" w:rsidRPr="00994C51" w:rsidRDefault="00665197" w:rsidP="00994C51">
            <w:pPr>
              <w:spacing w:after="0" w:line="240" w:lineRule="auto"/>
              <w:ind w:left="897" w:hanging="8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197" w:rsidRPr="00994C51" w:rsidRDefault="00665197" w:rsidP="00994C5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197" w:rsidRPr="00994C51" w:rsidRDefault="00665197" w:rsidP="00665197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43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5197" w:rsidRPr="00994C51" w:rsidRDefault="00665197" w:rsidP="00665197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43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197" w:rsidRPr="00994C51" w:rsidRDefault="00665197" w:rsidP="002E6E19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43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197" w:rsidRPr="00994C51" w:rsidRDefault="00665197" w:rsidP="002E6E19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43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197" w:rsidRPr="00994C51" w:rsidRDefault="00665197" w:rsidP="002E6E19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43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197" w:rsidRPr="00994C51" w:rsidRDefault="00665197" w:rsidP="002E6E19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43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197" w:rsidRPr="00994C51" w:rsidRDefault="00665197" w:rsidP="002E6E19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43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197" w:rsidRPr="00994C51" w:rsidRDefault="00665197" w:rsidP="002E6E19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43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53565D" w:rsidRPr="00994C51" w:rsidTr="00C848E2">
        <w:trPr>
          <w:gridAfter w:val="2"/>
          <w:wAfter w:w="643" w:type="dxa"/>
          <w:trHeight w:val="405"/>
        </w:trPr>
        <w:tc>
          <w:tcPr>
            <w:tcW w:w="70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району,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 w:firstLineChars="100" w:firstLine="24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46 401,4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 w:firstLineChars="100" w:firstLine="24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46 401,4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 w:firstLineChars="100" w:firstLine="24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4 400,4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 w:firstLineChars="100" w:firstLine="24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4 400,4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 w:firstLineChars="100" w:firstLine="24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41 080,2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3565D" w:rsidRPr="00994C51" w:rsidRDefault="0053565D" w:rsidP="0053565D">
            <w:pPr>
              <w:spacing w:after="0" w:line="240" w:lineRule="auto"/>
              <w:ind w:left="0" w:firstLineChars="100" w:firstLine="24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41 080,2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 w:firstLineChars="100" w:firstLine="24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920,8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 w:firstLineChars="100" w:firstLine="24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920,8</w:t>
            </w:r>
          </w:p>
        </w:tc>
      </w:tr>
      <w:tr w:rsidR="0053565D" w:rsidRPr="00994C51" w:rsidTr="00D634AE">
        <w:trPr>
          <w:gridAfter w:val="2"/>
          <w:wAfter w:w="643" w:type="dxa"/>
          <w:trHeight w:val="412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3565D" w:rsidRPr="00994C51" w:rsidTr="00D634AE">
        <w:trPr>
          <w:gridAfter w:val="2"/>
          <w:wAfter w:w="643" w:type="dxa"/>
          <w:trHeight w:val="480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Богомягковское</w:t>
            </w:r>
            <w:proofErr w:type="spellEnd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5 077,6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5 077,6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D05D36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5D" w:rsidRPr="00D05D36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F206B3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4 482,9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565D" w:rsidRPr="00F206B3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4 482,9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65D" w:rsidRPr="00994C51" w:rsidTr="00D634AE">
        <w:trPr>
          <w:gridAfter w:val="2"/>
          <w:wAfter w:w="643" w:type="dxa"/>
          <w:trHeight w:val="480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Верхнехилинское</w:t>
            </w:r>
            <w:proofErr w:type="spellEnd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5 459,8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5 459,8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4 886,1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65D" w:rsidRPr="00994C51" w:rsidTr="00D634AE">
        <w:trPr>
          <w:gridAfter w:val="2"/>
          <w:wAfter w:w="643" w:type="dxa"/>
          <w:trHeight w:val="480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Галкинское</w:t>
            </w:r>
            <w:proofErr w:type="spellEnd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5 627,4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5 627,4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5 181,3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5 181,3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65D" w:rsidRPr="00994C51" w:rsidTr="00D634AE">
        <w:trPr>
          <w:gridAfter w:val="2"/>
          <w:wAfter w:w="643" w:type="dxa"/>
          <w:trHeight w:val="480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Казановское</w:t>
            </w:r>
            <w:proofErr w:type="spellEnd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2 571,9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2 571,9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1 999,4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1 999,4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65D" w:rsidRPr="00994C51" w:rsidTr="00D634AE">
        <w:trPr>
          <w:gridAfter w:val="2"/>
          <w:wAfter w:w="643" w:type="dxa"/>
          <w:trHeight w:val="480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Мирсановское</w:t>
            </w:r>
            <w:proofErr w:type="spellEnd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4 420,8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4 420,8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920,8</w:t>
            </w:r>
          </w:p>
        </w:tc>
      </w:tr>
      <w:tr w:rsidR="0053565D" w:rsidRPr="00994C51" w:rsidTr="00D634AE">
        <w:trPr>
          <w:gridAfter w:val="2"/>
          <w:wAfter w:w="643" w:type="dxa"/>
          <w:trHeight w:val="480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Новоберезовское</w:t>
            </w:r>
            <w:proofErr w:type="spellEnd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4 777,5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4 777,5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4 220,3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4 220,3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65D" w:rsidRPr="00994C51" w:rsidTr="00D634AE">
        <w:trPr>
          <w:gridAfter w:val="2"/>
          <w:wAfter w:w="643" w:type="dxa"/>
          <w:trHeight w:val="480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Номоконовское</w:t>
            </w:r>
            <w:proofErr w:type="spellEnd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2 855,4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2 855,4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A17D8D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5D" w:rsidRPr="00A17D8D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A17D8D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2 305,9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565D" w:rsidRPr="00A17D8D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2 305,9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65D" w:rsidRPr="00994C51" w:rsidTr="00D634AE">
        <w:trPr>
          <w:gridAfter w:val="2"/>
          <w:wAfter w:w="643" w:type="dxa"/>
          <w:trHeight w:val="480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"Ононское"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2 061,4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2 061,4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2 061,4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2 061,4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65D" w:rsidRPr="00994C51" w:rsidTr="00D634AE">
        <w:trPr>
          <w:gridAfter w:val="2"/>
          <w:wAfter w:w="643" w:type="dxa"/>
          <w:trHeight w:val="480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Размахнинское</w:t>
            </w:r>
            <w:proofErr w:type="spellEnd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7 555,9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7 555,9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7 006,4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7 006,4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65D" w:rsidRPr="00994C51" w:rsidTr="00D634AE">
        <w:trPr>
          <w:gridAfter w:val="2"/>
          <w:wAfter w:w="643" w:type="dxa"/>
          <w:trHeight w:val="480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Усть-Теленгуйское</w:t>
            </w:r>
            <w:proofErr w:type="spellEnd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2 960,9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2 960,9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2 960,9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2 960,9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65D" w:rsidRPr="00994C51" w:rsidTr="00D634AE">
        <w:trPr>
          <w:gridAfter w:val="2"/>
          <w:wAfter w:w="643" w:type="dxa"/>
          <w:trHeight w:val="480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Чиронское</w:t>
            </w:r>
            <w:proofErr w:type="spellEnd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65D" w:rsidRPr="00994C51" w:rsidRDefault="0053565D" w:rsidP="0053565D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3 032,8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3 032,8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2 475,6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2 475,6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5D" w:rsidRPr="00994C51" w:rsidRDefault="0053565D" w:rsidP="0053565D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77BF3" w:rsidRDefault="00F77BF3"/>
    <w:sectPr w:rsidR="00F77BF3" w:rsidSect="000E397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C51"/>
    <w:rsid w:val="0004376A"/>
    <w:rsid w:val="000A055C"/>
    <w:rsid w:val="000A29DA"/>
    <w:rsid w:val="000D44F7"/>
    <w:rsid w:val="000E3972"/>
    <w:rsid w:val="000F47B2"/>
    <w:rsid w:val="00137FBA"/>
    <w:rsid w:val="001464BE"/>
    <w:rsid w:val="0016443A"/>
    <w:rsid w:val="00217778"/>
    <w:rsid w:val="00257087"/>
    <w:rsid w:val="00303EA5"/>
    <w:rsid w:val="00485248"/>
    <w:rsid w:val="004B4B72"/>
    <w:rsid w:val="004F1C6D"/>
    <w:rsid w:val="0053565D"/>
    <w:rsid w:val="005433A0"/>
    <w:rsid w:val="00593455"/>
    <w:rsid w:val="005B4F33"/>
    <w:rsid w:val="00665197"/>
    <w:rsid w:val="006B0EBE"/>
    <w:rsid w:val="006C338E"/>
    <w:rsid w:val="007550CB"/>
    <w:rsid w:val="0081106A"/>
    <w:rsid w:val="00817588"/>
    <w:rsid w:val="00836494"/>
    <w:rsid w:val="00863F10"/>
    <w:rsid w:val="00941637"/>
    <w:rsid w:val="00994C51"/>
    <w:rsid w:val="009B7B1C"/>
    <w:rsid w:val="009C536C"/>
    <w:rsid w:val="00A33014"/>
    <w:rsid w:val="00A75F3A"/>
    <w:rsid w:val="00AA13C3"/>
    <w:rsid w:val="00AD1745"/>
    <w:rsid w:val="00BA2B4B"/>
    <w:rsid w:val="00BC6218"/>
    <w:rsid w:val="00C627D9"/>
    <w:rsid w:val="00D634AE"/>
    <w:rsid w:val="00DC299F"/>
    <w:rsid w:val="00DD7E87"/>
    <w:rsid w:val="00E77C4B"/>
    <w:rsid w:val="00E94E87"/>
    <w:rsid w:val="00F7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ADCEF0-C347-4A8D-A71D-A78B5D74B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95" w:line="250" w:lineRule="auto"/>
        <w:ind w:left="-1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2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5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241</Words>
  <Characters>1380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Александровна ЕА. Конакова</dc:creator>
  <cp:lastModifiedBy>Суханова Наталья Анатольевна</cp:lastModifiedBy>
  <cp:revision>4</cp:revision>
  <cp:lastPrinted>2025-10-25T01:32:00Z</cp:lastPrinted>
  <dcterms:created xsi:type="dcterms:W3CDTF">2025-10-24T09:17:00Z</dcterms:created>
  <dcterms:modified xsi:type="dcterms:W3CDTF">2025-10-25T01:32:00Z</dcterms:modified>
</cp:coreProperties>
</file>